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 w:rsidTr="0098423D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308B3">
              <w:rPr>
                <w:b/>
                <w:color w:val="000000"/>
                <w:sz w:val="18"/>
                <w:szCs w:val="18"/>
              </w:rPr>
              <w:t>Broj poziva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960D85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1/2023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9324AE">
              <w:rPr>
                <w:b/>
                <w:color w:val="000000"/>
                <w:sz w:val="22"/>
                <w:szCs w:val="22"/>
              </w:rPr>
              <w:t>Četvrtih</w:t>
            </w:r>
            <w:r w:rsidR="000F00E8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9324AE">
              <w:rPr>
                <w:b/>
                <w:color w:val="000000"/>
                <w:sz w:val="22"/>
                <w:szCs w:val="22"/>
              </w:rPr>
              <w:t xml:space="preserve">4.) 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743EF">
              <w:rPr>
                <w:b/>
                <w:color w:val="000000"/>
                <w:sz w:val="22"/>
                <w:szCs w:val="22"/>
              </w:rPr>
              <w:t>a, 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77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77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1859"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12E01" w:rsidRPr="00612E01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743EF">
              <w:rPr>
                <w:color w:val="000000"/>
                <w:sz w:val="22"/>
                <w:szCs w:val="22"/>
              </w:rPr>
              <w:t>Češka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C9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7743E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7743EF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C9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7743EF">
              <w:rPr>
                <w:color w:val="000000"/>
                <w:sz w:val="22"/>
                <w:szCs w:val="22"/>
              </w:rPr>
              <w:t>5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7743EF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B0C54">
              <w:rPr>
                <w:color w:val="000000"/>
                <w:sz w:val="22"/>
                <w:szCs w:val="22"/>
              </w:rPr>
              <w:t xml:space="preserve"> 202</w:t>
            </w:r>
            <w:r w:rsidR="007743EF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A84043" w:rsidP="006B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9944C4" w:rsidRDefault="0020263B" w:rsidP="006B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944C4">
              <w:rPr>
                <w:color w:val="000000"/>
                <w:sz w:val="22"/>
                <w:szCs w:val="22"/>
              </w:rPr>
              <w:t>s mogućnošću odstupanja za tri učenika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A84043" w:rsidP="006B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A84043" w:rsidP="006B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88034D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A1BD8">
              <w:rPr>
                <w:color w:val="000000"/>
                <w:sz w:val="22"/>
                <w:szCs w:val="22"/>
              </w:rPr>
              <w:t xml:space="preserve">1.dan: </w:t>
            </w:r>
            <w:r w:rsidR="007743EF">
              <w:rPr>
                <w:color w:val="000000"/>
                <w:sz w:val="22"/>
                <w:szCs w:val="22"/>
              </w:rPr>
              <w:t>Prag</w:t>
            </w:r>
          </w:p>
          <w:p w:rsidR="00682B03" w:rsidRDefault="006F6261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dan: </w:t>
            </w:r>
            <w:r w:rsidR="007743EF">
              <w:rPr>
                <w:color w:val="000000"/>
                <w:sz w:val="22"/>
                <w:szCs w:val="22"/>
              </w:rPr>
              <w:t>Prag</w:t>
            </w:r>
          </w:p>
          <w:p w:rsidR="007743EF" w:rsidRDefault="007743EF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dan: Prag - </w:t>
            </w:r>
            <w:proofErr w:type="spellStart"/>
            <w:r>
              <w:rPr>
                <w:color w:val="000000"/>
                <w:sz w:val="22"/>
                <w:szCs w:val="22"/>
              </w:rPr>
              <w:t>Česky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Krumlov</w:t>
            </w:r>
            <w:proofErr w:type="spellEnd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A1BD8" w:rsidRDefault="007743EF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DA1BD8">
              <w:rPr>
                <w:color w:val="000000"/>
                <w:sz w:val="22"/>
                <w:szCs w:val="22"/>
              </w:rPr>
              <w:t>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FF1667" w:rsidRDefault="007743EF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FF1667">
              <w:rPr>
                <w:bCs/>
                <w:color w:val="000000"/>
                <w:sz w:val="22"/>
                <w:szCs w:val="22"/>
              </w:rPr>
              <w:t>d</w:t>
            </w:r>
            <w:r w:rsidR="00DA1BD8" w:rsidRPr="00FF1667">
              <w:rPr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6B3540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B3540"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308B3" w:rsidRPr="00FF1667" w:rsidRDefault="007743EF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FF1667">
              <w:rPr>
                <w:bCs/>
                <w:color w:val="000000"/>
                <w:sz w:val="22"/>
                <w:szCs w:val="22"/>
              </w:rPr>
              <w:t>d</w:t>
            </w:r>
            <w:r w:rsidR="00A308B3" w:rsidRPr="00FF1667">
              <w:rPr>
                <w:bCs/>
                <w:color w:val="000000"/>
                <w:sz w:val="22"/>
                <w:szCs w:val="22"/>
              </w:rPr>
              <w:t>a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FF1667" w:rsidRDefault="00682B03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FF1667" w:rsidRDefault="00682B03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FF1667" w:rsidRDefault="00682B03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FF1667" w:rsidRDefault="007743EF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F1667">
              <w:rPr>
                <w:color w:val="000000"/>
                <w:sz w:val="22"/>
                <w:szCs w:val="22"/>
              </w:rPr>
              <w:t>d</w:t>
            </w:r>
            <w:r w:rsidR="00DA1BD8" w:rsidRPr="00FF1667">
              <w:rPr>
                <w:color w:val="000000"/>
                <w:sz w:val="22"/>
                <w:szCs w:val="22"/>
              </w:rPr>
              <w:t>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FF1667" w:rsidRDefault="00682B03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682B03" w:rsidRPr="00FF1667" w:rsidRDefault="00682B03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smještaj i/ili prehranu (npr. za 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FF1667" w:rsidRDefault="00682B03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AE372A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9944C4" w:rsidRDefault="009944C4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944C4">
              <w:rPr>
                <w:color w:val="000000" w:themeColor="text1"/>
              </w:rPr>
              <w:t xml:space="preserve">vožnja </w:t>
            </w:r>
            <w:proofErr w:type="spellStart"/>
            <w:r w:rsidRPr="009944C4">
              <w:rPr>
                <w:color w:val="000000" w:themeColor="text1"/>
              </w:rPr>
              <w:t>Vltavom</w:t>
            </w:r>
            <w:proofErr w:type="spellEnd"/>
            <w:r w:rsidRPr="009944C4">
              <w:rPr>
                <w:color w:val="000000" w:themeColor="text1"/>
              </w:rPr>
              <w:t xml:space="preserve"> s uključenim </w:t>
            </w:r>
            <w:proofErr w:type="spellStart"/>
            <w:r w:rsidRPr="009944C4">
              <w:rPr>
                <w:color w:val="000000" w:themeColor="text1"/>
              </w:rPr>
              <w:t>buffet</w:t>
            </w:r>
            <w:proofErr w:type="spellEnd"/>
            <w:r w:rsidRPr="009944C4">
              <w:rPr>
                <w:color w:val="000000" w:themeColor="text1"/>
              </w:rPr>
              <w:t xml:space="preserve">  ručkom, </w:t>
            </w:r>
            <w:r w:rsidRPr="009944C4">
              <w:rPr>
                <w:color w:val="000000" w:themeColor="text1"/>
                <w:shd w:val="clear" w:color="auto" w:fill="FFFFFF"/>
              </w:rPr>
              <w:t xml:space="preserve">ručak u tradicionalnoj pivnici u Češkom </w:t>
            </w:r>
            <w:proofErr w:type="spellStart"/>
            <w:r w:rsidRPr="009944C4">
              <w:rPr>
                <w:color w:val="000000" w:themeColor="text1"/>
                <w:shd w:val="clear" w:color="auto" w:fill="FFFFFF"/>
              </w:rPr>
              <w:t>Krumlovu</w:t>
            </w:r>
            <w:proofErr w:type="spellEnd"/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A84043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7743EF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852F9C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 w:rsidP="00FF1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433435" w:rsidP="004C2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7743EF">
              <w:rPr>
                <w:b/>
                <w:bCs/>
                <w:sz w:val="22"/>
                <w:szCs w:val="22"/>
              </w:rPr>
              <w:t>.1</w:t>
            </w:r>
            <w:r w:rsidR="000F00E8" w:rsidRPr="00A308B3">
              <w:rPr>
                <w:b/>
                <w:bCs/>
                <w:sz w:val="22"/>
                <w:szCs w:val="22"/>
              </w:rPr>
              <w:t>.202</w:t>
            </w:r>
            <w:r w:rsidR="007743EF">
              <w:rPr>
                <w:b/>
                <w:bCs/>
                <w:sz w:val="22"/>
                <w:szCs w:val="22"/>
              </w:rPr>
              <w:t>3</w:t>
            </w:r>
            <w:r w:rsidR="00E931B7" w:rsidRPr="00A308B3">
              <w:rPr>
                <w:b/>
                <w:bCs/>
                <w:sz w:val="22"/>
                <w:szCs w:val="22"/>
              </w:rPr>
              <w:t>. do 15</w:t>
            </w:r>
            <w:r w:rsidR="00CF20F8" w:rsidRPr="00A308B3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A308B3" w:rsidRDefault="00433435" w:rsidP="0043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20</w:t>
            </w:r>
            <w:bookmarkStart w:id="1" w:name="_GoBack"/>
            <w:bookmarkEnd w:id="1"/>
            <w:r w:rsidR="00CF20F8" w:rsidRPr="00A308B3">
              <w:rPr>
                <w:b/>
                <w:sz w:val="22"/>
                <w:szCs w:val="22"/>
              </w:rPr>
              <w:t>.</w:t>
            </w:r>
            <w:r w:rsidR="004C285E" w:rsidRPr="00A308B3">
              <w:rPr>
                <w:b/>
                <w:sz w:val="22"/>
                <w:szCs w:val="22"/>
              </w:rPr>
              <w:t>1</w:t>
            </w:r>
            <w:r w:rsidR="00852F9C" w:rsidRPr="00A308B3">
              <w:rPr>
                <w:b/>
                <w:sz w:val="22"/>
                <w:szCs w:val="22"/>
              </w:rPr>
              <w:t>.</w:t>
            </w:r>
            <w:r w:rsidR="00CF20F8" w:rsidRPr="00A308B3">
              <w:rPr>
                <w:b/>
                <w:sz w:val="22"/>
                <w:szCs w:val="22"/>
              </w:rPr>
              <w:t>202</w:t>
            </w:r>
            <w:r w:rsidR="007743EF">
              <w:rPr>
                <w:b/>
                <w:sz w:val="22"/>
                <w:szCs w:val="22"/>
              </w:rPr>
              <w:t>3</w:t>
            </w:r>
            <w:r w:rsidR="00CF20F8" w:rsidRPr="00A308B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Pr="00A308B3" w:rsidRDefault="0095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A308B3">
              <w:rPr>
                <w:b/>
                <w:sz w:val="22"/>
                <w:szCs w:val="22"/>
              </w:rPr>
              <w:t>19h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</w:t>
      </w:r>
      <w:r w:rsidR="002439EF">
        <w:rPr>
          <w:color w:val="000000"/>
          <w:sz w:val="16"/>
          <w:szCs w:val="16"/>
        </w:rPr>
        <w:t>e agencije sukladno posebnom pr</w:t>
      </w:r>
      <w:r>
        <w:rPr>
          <w:color w:val="000000"/>
          <w:sz w:val="16"/>
          <w:szCs w:val="16"/>
        </w:rPr>
        <w:t xml:space="preserve">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82B03"/>
    <w:rsid w:val="000E4210"/>
    <w:rsid w:val="000F00E8"/>
    <w:rsid w:val="000F443D"/>
    <w:rsid w:val="00152645"/>
    <w:rsid w:val="00171D16"/>
    <w:rsid w:val="001A1859"/>
    <w:rsid w:val="001F540E"/>
    <w:rsid w:val="0020263B"/>
    <w:rsid w:val="00214A85"/>
    <w:rsid w:val="002439EF"/>
    <w:rsid w:val="002819D8"/>
    <w:rsid w:val="002A423C"/>
    <w:rsid w:val="002B0C54"/>
    <w:rsid w:val="003642DC"/>
    <w:rsid w:val="003A1C6B"/>
    <w:rsid w:val="003B0AF3"/>
    <w:rsid w:val="00407664"/>
    <w:rsid w:val="00433435"/>
    <w:rsid w:val="00442143"/>
    <w:rsid w:val="004C285E"/>
    <w:rsid w:val="004D6A6C"/>
    <w:rsid w:val="00570974"/>
    <w:rsid w:val="005B494F"/>
    <w:rsid w:val="005C3464"/>
    <w:rsid w:val="00612E01"/>
    <w:rsid w:val="00622524"/>
    <w:rsid w:val="00677A74"/>
    <w:rsid w:val="00682B03"/>
    <w:rsid w:val="00697D50"/>
    <w:rsid w:val="006B3540"/>
    <w:rsid w:val="006B6176"/>
    <w:rsid w:val="006C2B07"/>
    <w:rsid w:val="006F6261"/>
    <w:rsid w:val="007743EF"/>
    <w:rsid w:val="007C1233"/>
    <w:rsid w:val="00852F9C"/>
    <w:rsid w:val="00875905"/>
    <w:rsid w:val="0088034D"/>
    <w:rsid w:val="008D11C7"/>
    <w:rsid w:val="009324AE"/>
    <w:rsid w:val="009570A1"/>
    <w:rsid w:val="00960D85"/>
    <w:rsid w:val="0098423D"/>
    <w:rsid w:val="00987FB2"/>
    <w:rsid w:val="009944C4"/>
    <w:rsid w:val="00A13B64"/>
    <w:rsid w:val="00A17BD6"/>
    <w:rsid w:val="00A308B3"/>
    <w:rsid w:val="00A47062"/>
    <w:rsid w:val="00A84043"/>
    <w:rsid w:val="00AA07EE"/>
    <w:rsid w:val="00AE372A"/>
    <w:rsid w:val="00B0390F"/>
    <w:rsid w:val="00B70F7B"/>
    <w:rsid w:val="00BC623B"/>
    <w:rsid w:val="00C90857"/>
    <w:rsid w:val="00CF20F8"/>
    <w:rsid w:val="00D0144F"/>
    <w:rsid w:val="00DA1BD8"/>
    <w:rsid w:val="00E41A42"/>
    <w:rsid w:val="00E6752E"/>
    <w:rsid w:val="00E73DEA"/>
    <w:rsid w:val="00E807F0"/>
    <w:rsid w:val="00E85CDF"/>
    <w:rsid w:val="00E931B7"/>
    <w:rsid w:val="00EA7261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2023-01-12T07:24:00Z</dcterms:created>
  <dcterms:modified xsi:type="dcterms:W3CDTF">2023-01-12T07:24:00Z</dcterms:modified>
</cp:coreProperties>
</file>